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D92C41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05A1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D92C41">
              <w:rPr>
                <w:rFonts w:ascii="Verdana" w:hAnsi="Verdana" w:cs="Arial"/>
                <w:b/>
                <w:sz w:val="28"/>
                <w:szCs w:val="28"/>
              </w:rPr>
              <w:t>9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12 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>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702FF2" w:rsidP="00F05A1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Wedstrijdduur: </w:t>
            </w:r>
            <w:r w:rsidR="00F05A1C">
              <w:rPr>
                <w:rFonts w:ascii="Verdana" w:hAnsi="Verdana"/>
                <w:sz w:val="22"/>
                <w:szCs w:val="20"/>
                <w:lang w:val="nl-BE"/>
              </w:rPr>
              <w:t>3</w:t>
            </w: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 x 2</w:t>
            </w:r>
            <w:r w:rsidR="00F4276B">
              <w:rPr>
                <w:rFonts w:ascii="Verdana" w:hAnsi="Verdana"/>
                <w:sz w:val="22"/>
                <w:szCs w:val="20"/>
                <w:lang w:val="nl-BE"/>
              </w:rPr>
              <w:t>0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F4276B">
        <w:trPr>
          <w:trHeight w:val="1205"/>
          <w:jc w:val="center"/>
        </w:trPr>
        <w:tc>
          <w:tcPr>
            <w:tcW w:w="3703" w:type="dxa"/>
            <w:shd w:val="pct12" w:color="auto" w:fill="auto"/>
          </w:tcPr>
          <w:p w:rsidR="007E1295" w:rsidRPr="00717446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717446">
              <w:rPr>
                <w:rFonts w:ascii="Verdana" w:hAnsi="Verdana"/>
                <w:sz w:val="20"/>
                <w:szCs w:val="20"/>
                <w:lang w:val="nl-BE"/>
              </w:rPr>
              <w:t>Hamont 99</w:t>
            </w:r>
          </w:p>
          <w:p w:rsidR="007E1295" w:rsidRPr="00717446" w:rsidRDefault="0071744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717446">
              <w:rPr>
                <w:rFonts w:ascii="Verdana" w:hAnsi="Verdana"/>
                <w:sz w:val="20"/>
                <w:szCs w:val="20"/>
                <w:lang w:val="nl-BE"/>
              </w:rPr>
              <w:t xml:space="preserve">W. </w:t>
            </w:r>
            <w:r w:rsidR="007E1295" w:rsidRPr="00717446">
              <w:rPr>
                <w:rFonts w:ascii="Verdana" w:hAnsi="Verdana"/>
                <w:sz w:val="20"/>
                <w:szCs w:val="20"/>
                <w:lang w:val="nl-BE"/>
              </w:rPr>
              <w:t>Koersel A</w:t>
            </w:r>
          </w:p>
          <w:p w:rsidR="00F4276B" w:rsidRPr="00717446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717446">
              <w:rPr>
                <w:rFonts w:ascii="Verdana" w:hAnsi="Verdana"/>
                <w:sz w:val="20"/>
                <w:szCs w:val="20"/>
                <w:lang w:val="nl-BE"/>
              </w:rPr>
              <w:t>KGS Bree-Beek</w:t>
            </w:r>
          </w:p>
        </w:tc>
        <w:tc>
          <w:tcPr>
            <w:tcW w:w="3648" w:type="dxa"/>
            <w:shd w:val="pct12" w:color="auto" w:fill="auto"/>
          </w:tcPr>
          <w:p w:rsidR="007E1295" w:rsidRPr="007E1295" w:rsidRDefault="0071744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="007E1295">
              <w:rPr>
                <w:rFonts w:ascii="Verdana" w:hAnsi="Verdana"/>
                <w:sz w:val="20"/>
                <w:szCs w:val="20"/>
                <w:lang w:val="nl-BE"/>
              </w:rPr>
              <w:t>Opitter</w:t>
            </w:r>
          </w:p>
          <w:p w:rsidR="007E1295" w:rsidRPr="007E1295" w:rsidRDefault="0071744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W. </w:t>
            </w:r>
            <w:r w:rsidR="007E1295">
              <w:rPr>
                <w:rFonts w:ascii="Verdana" w:hAnsi="Verdana"/>
                <w:sz w:val="20"/>
                <w:szCs w:val="20"/>
                <w:lang w:val="nl-BE"/>
              </w:rPr>
              <w:t>Koersel B</w:t>
            </w:r>
          </w:p>
          <w:p w:rsidR="00F4276B" w:rsidRPr="000D4DBB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Jong STVV</w:t>
            </w:r>
          </w:p>
        </w:tc>
        <w:tc>
          <w:tcPr>
            <w:tcW w:w="3647" w:type="dxa"/>
            <w:shd w:val="pct12" w:color="auto" w:fill="auto"/>
          </w:tcPr>
          <w:p w:rsidR="007E1295" w:rsidRPr="007E1295" w:rsidRDefault="0071744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K. </w:t>
            </w:r>
            <w:r w:rsidR="007E1295">
              <w:rPr>
                <w:rFonts w:ascii="Verdana" w:hAnsi="Verdana"/>
                <w:sz w:val="20"/>
                <w:szCs w:val="20"/>
                <w:lang w:val="nl-BE"/>
              </w:rPr>
              <w:t>Opglabbeek</w:t>
            </w:r>
          </w:p>
          <w:p w:rsidR="00F4276B" w:rsidRPr="000D4DBB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Grote Heide</w:t>
            </w:r>
          </w:p>
        </w:tc>
        <w:tc>
          <w:tcPr>
            <w:tcW w:w="3762" w:type="dxa"/>
            <w:shd w:val="pct12" w:color="auto" w:fill="auto"/>
          </w:tcPr>
          <w:p w:rsidR="007E1295" w:rsidRPr="007E1295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7E1295">
              <w:rPr>
                <w:rFonts w:ascii="Verdana" w:hAnsi="Verdana"/>
                <w:sz w:val="20"/>
                <w:szCs w:val="20"/>
                <w:lang w:val="nl-BE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ocholt</w:t>
            </w:r>
            <w:r w:rsidR="00717446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</w:p>
          <w:p w:rsidR="0004485F" w:rsidRDefault="0071744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="007E1295">
              <w:rPr>
                <w:rFonts w:ascii="Verdana" w:hAnsi="Verdana"/>
                <w:sz w:val="20"/>
                <w:szCs w:val="20"/>
                <w:lang w:val="nl-BE"/>
              </w:rPr>
              <w:t>Helson</w:t>
            </w:r>
          </w:p>
          <w:p w:rsidR="007E1295" w:rsidRPr="000D4DBB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Pr="00F4276B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674"/>
        <w:gridCol w:w="2674"/>
        <w:gridCol w:w="2674"/>
        <w:gridCol w:w="2674"/>
        <w:gridCol w:w="2673"/>
      </w:tblGrid>
      <w:tr w:rsidR="00717446" w:rsidRPr="00DD2A60" w:rsidTr="00717446">
        <w:trPr>
          <w:trHeight w:val="141"/>
        </w:trPr>
        <w:tc>
          <w:tcPr>
            <w:tcW w:w="479" w:type="pct"/>
            <w:shd w:val="clear" w:color="auto" w:fill="auto"/>
            <w:vAlign w:val="center"/>
          </w:tcPr>
          <w:p w:rsidR="00717446" w:rsidRPr="00DD2A60" w:rsidRDefault="00717446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A3</w:t>
            </w:r>
          </w:p>
        </w:tc>
        <w:tc>
          <w:tcPr>
            <w:tcW w:w="904" w:type="pct"/>
            <w:vAlign w:val="center"/>
          </w:tcPr>
          <w:p w:rsidR="00717446" w:rsidRPr="00DD2A60" w:rsidRDefault="00717446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17446" w:rsidRPr="00DD2A60" w:rsidRDefault="00717446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A4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DD2A60" w:rsidRDefault="00717446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17446" w:rsidRPr="00DD2A60" w:rsidRDefault="00717446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</w:tr>
      <w:tr w:rsidR="00717446" w:rsidRPr="00DD2A60" w:rsidTr="00717446">
        <w:trPr>
          <w:trHeight w:val="794"/>
        </w:trPr>
        <w:tc>
          <w:tcPr>
            <w:tcW w:w="479" w:type="pct"/>
            <w:shd w:val="clear" w:color="auto" w:fill="auto"/>
            <w:vAlign w:val="center"/>
          </w:tcPr>
          <w:p w:rsidR="00717446" w:rsidRPr="00DD2A60" w:rsidRDefault="00717446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18:40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Bree-Beek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Hamont 99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Koersel A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Opitter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Koersel B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904" w:type="pct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Helson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</w:tc>
      </w:tr>
      <w:tr w:rsidR="00717446" w:rsidRPr="00DD2A60" w:rsidTr="00717446">
        <w:trPr>
          <w:trHeight w:val="794"/>
        </w:trPr>
        <w:tc>
          <w:tcPr>
            <w:tcW w:w="479" w:type="pct"/>
            <w:shd w:val="clear" w:color="auto" w:fill="auto"/>
            <w:vAlign w:val="center"/>
          </w:tcPr>
          <w:p w:rsidR="00717446" w:rsidRPr="00DD2A60" w:rsidRDefault="00717446" w:rsidP="00D92C4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19:30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Bree-Beek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Koersel A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 xml:space="preserve">Hamont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‘</w:t>
            </w: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99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Opitter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Koersel B</w:t>
            </w:r>
          </w:p>
        </w:tc>
        <w:tc>
          <w:tcPr>
            <w:tcW w:w="904" w:type="pct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Helson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</w:tc>
      </w:tr>
      <w:tr w:rsidR="00717446" w:rsidRPr="00DD2A60" w:rsidTr="00717446">
        <w:trPr>
          <w:trHeight w:val="794"/>
        </w:trPr>
        <w:tc>
          <w:tcPr>
            <w:tcW w:w="479" w:type="pct"/>
            <w:shd w:val="clear" w:color="auto" w:fill="auto"/>
            <w:vAlign w:val="center"/>
          </w:tcPr>
          <w:p w:rsidR="00717446" w:rsidRPr="00DD2A60" w:rsidRDefault="00717446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20:20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Bree-Beek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717446">
              <w:rPr>
                <w:rFonts w:ascii="Verdana" w:hAnsi="Verdana"/>
                <w:sz w:val="18"/>
                <w:szCs w:val="18"/>
                <w:lang w:val="en-US"/>
              </w:rPr>
              <w:t>Koersel</w:t>
            </w:r>
            <w:proofErr w:type="spellEnd"/>
            <w:r w:rsidRPr="00717446">
              <w:rPr>
                <w:rFonts w:ascii="Verdana" w:hAnsi="Verdana"/>
                <w:sz w:val="18"/>
                <w:szCs w:val="18"/>
                <w:lang w:val="en-US"/>
              </w:rPr>
              <w:t xml:space="preserve"> A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 xml:space="preserve">Hamont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‘</w:t>
            </w:r>
            <w:bookmarkStart w:id="0" w:name="_GoBack"/>
            <w:bookmarkEnd w:id="0"/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99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Koersel B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Opitter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904" w:type="pct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Opglabbeek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Helson</w:t>
            </w:r>
          </w:p>
          <w:p w:rsidR="00717446" w:rsidRPr="00717446" w:rsidRDefault="00717446" w:rsidP="00717446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17446" w:rsidRPr="00717446" w:rsidRDefault="00717446" w:rsidP="00717446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17446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</w:tc>
      </w:tr>
    </w:tbl>
    <w:p w:rsidR="007E1295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  <w:r w:rsidR="00A54429"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p w:rsidR="007E1295" w:rsidRPr="007E1295" w:rsidRDefault="007E1295" w:rsidP="007E1295">
      <w:pPr>
        <w:rPr>
          <w:rFonts w:ascii="Verdana" w:hAnsi="Verdana"/>
          <w:sz w:val="20"/>
          <w:szCs w:val="20"/>
          <w:lang w:val="nl-BE"/>
        </w:rPr>
      </w:pPr>
      <w:r w:rsidRPr="007E1295">
        <w:rPr>
          <w:rFonts w:ascii="Verdana" w:hAnsi="Verdana"/>
          <w:sz w:val="20"/>
          <w:szCs w:val="20"/>
          <w:lang w:val="nl-BE"/>
        </w:rPr>
        <w:tab/>
      </w:r>
      <w:r w:rsidRPr="007E1295">
        <w:rPr>
          <w:rFonts w:ascii="Verdana" w:hAnsi="Verdana"/>
          <w:sz w:val="20"/>
          <w:szCs w:val="20"/>
          <w:lang w:val="nl-BE"/>
        </w:rPr>
        <w:tab/>
      </w:r>
      <w:r w:rsidRPr="007E1295">
        <w:rPr>
          <w:rFonts w:ascii="Verdana" w:hAnsi="Verdana"/>
          <w:sz w:val="20"/>
          <w:szCs w:val="20"/>
          <w:lang w:val="nl-BE"/>
        </w:rPr>
        <w:tab/>
      </w:r>
    </w:p>
    <w:p w:rsidR="007E1295" w:rsidRPr="007E1295" w:rsidRDefault="007E1295" w:rsidP="007E1295">
      <w:pPr>
        <w:rPr>
          <w:rFonts w:ascii="Verdana" w:hAnsi="Verdana"/>
          <w:sz w:val="20"/>
          <w:szCs w:val="20"/>
          <w:lang w:val="nl-BE"/>
        </w:rPr>
      </w:pPr>
      <w:r w:rsidRPr="007E1295">
        <w:rPr>
          <w:rFonts w:ascii="Verdana" w:hAnsi="Verdana"/>
          <w:sz w:val="20"/>
          <w:szCs w:val="20"/>
          <w:lang w:val="nl-BE"/>
        </w:rPr>
        <w:tab/>
      </w:r>
      <w:r w:rsidRPr="007E1295">
        <w:rPr>
          <w:rFonts w:ascii="Verdana" w:hAnsi="Verdana"/>
          <w:sz w:val="20"/>
          <w:szCs w:val="20"/>
          <w:lang w:val="nl-BE"/>
        </w:rPr>
        <w:tab/>
      </w:r>
      <w:r w:rsidRPr="007E1295">
        <w:rPr>
          <w:rFonts w:ascii="Verdana" w:hAnsi="Verdana"/>
          <w:sz w:val="20"/>
          <w:szCs w:val="20"/>
          <w:lang w:val="nl-BE"/>
        </w:rPr>
        <w:tab/>
      </w:r>
      <w:r w:rsidRPr="007E1295">
        <w:rPr>
          <w:rFonts w:ascii="Verdana" w:hAnsi="Verdana"/>
          <w:sz w:val="20"/>
          <w:szCs w:val="20"/>
          <w:lang w:val="nl-BE"/>
        </w:rPr>
        <w:tab/>
      </w:r>
    </w:p>
    <w:sectPr w:rsidR="007E1295" w:rsidRPr="007E1295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D4DBB"/>
    <w:rsid w:val="000E0573"/>
    <w:rsid w:val="00160F92"/>
    <w:rsid w:val="00172E9C"/>
    <w:rsid w:val="00174C95"/>
    <w:rsid w:val="00186DCE"/>
    <w:rsid w:val="001936B3"/>
    <w:rsid w:val="00195D42"/>
    <w:rsid w:val="001A05AA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17446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7E1295"/>
    <w:rsid w:val="0082406C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5ED7"/>
    <w:rsid w:val="00C87234"/>
    <w:rsid w:val="00CA03F7"/>
    <w:rsid w:val="00CB1C87"/>
    <w:rsid w:val="00CC52D0"/>
    <w:rsid w:val="00CD00C0"/>
    <w:rsid w:val="00CD0671"/>
    <w:rsid w:val="00CD434E"/>
    <w:rsid w:val="00D3285A"/>
    <w:rsid w:val="00D400FB"/>
    <w:rsid w:val="00D92C41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05A1C"/>
    <w:rsid w:val="00F4276B"/>
    <w:rsid w:val="00FA6810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2A791-1F8C-4758-BD39-C939631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2</cp:revision>
  <cp:lastPrinted>2016-04-03T14:02:00Z</cp:lastPrinted>
  <dcterms:created xsi:type="dcterms:W3CDTF">2018-04-14T05:15:00Z</dcterms:created>
  <dcterms:modified xsi:type="dcterms:W3CDTF">2018-04-14T05:15:00Z</dcterms:modified>
</cp:coreProperties>
</file>